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C10A4" w14:textId="7AEA33C4" w:rsidR="0058334C" w:rsidRPr="00781E10" w:rsidRDefault="0058334C" w:rsidP="005E4198">
      <w:pPr>
        <w:spacing w:after="0"/>
        <w:jc w:val="right"/>
        <w:rPr>
          <w:rFonts w:ascii="Cambria" w:hAnsi="Cambria"/>
        </w:rPr>
      </w:pPr>
      <w:r w:rsidRPr="00781E10">
        <w:rPr>
          <w:rFonts w:ascii="Cambria" w:hAnsi="Cambria"/>
        </w:rPr>
        <w:t>IZJAVA</w:t>
      </w:r>
      <w:r w:rsidR="00FF617B">
        <w:rPr>
          <w:rFonts w:ascii="Cambria" w:hAnsi="Cambria"/>
        </w:rPr>
        <w:t xml:space="preserve"> - 1</w:t>
      </w:r>
    </w:p>
    <w:p w14:paraId="77E75B29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01A13034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1FC2FB8E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1639471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2E67F2F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64DFB345" w14:textId="35695CC7" w:rsidR="00DE721A" w:rsidRPr="00781E10" w:rsidRDefault="0058334C" w:rsidP="00DE721A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292480">
        <w:rPr>
          <w:rFonts w:ascii="Cambria" w:hAnsi="Cambria"/>
        </w:rPr>
        <w:t>OSNOVNA ŠOLA</w:t>
      </w:r>
      <w:r w:rsidR="00453CFE">
        <w:rPr>
          <w:rFonts w:ascii="Cambria" w:hAnsi="Cambria"/>
        </w:rPr>
        <w:t xml:space="preserve"> </w:t>
      </w:r>
      <w:r w:rsidR="00542CB5">
        <w:rPr>
          <w:rFonts w:ascii="Cambria" w:hAnsi="Cambria"/>
        </w:rPr>
        <w:t>HRUŠEVEC ŠENTJUR</w:t>
      </w:r>
    </w:p>
    <w:p w14:paraId="74ED4A99" w14:textId="484F2B96" w:rsidR="00DE721A" w:rsidRPr="00781E10" w:rsidRDefault="00542CB5" w:rsidP="00DE721A">
      <w:pPr>
        <w:spacing w:after="0"/>
        <w:ind w:left="1416"/>
        <w:rPr>
          <w:rFonts w:ascii="Cambria" w:hAnsi="Cambria"/>
        </w:rPr>
      </w:pPr>
      <w:proofErr w:type="spellStart"/>
      <w:r>
        <w:rPr>
          <w:rFonts w:ascii="Cambria" w:hAnsi="Cambria"/>
        </w:rPr>
        <w:t>Gajstova</w:t>
      </w:r>
      <w:proofErr w:type="spellEnd"/>
      <w:r>
        <w:rPr>
          <w:rFonts w:ascii="Cambria" w:hAnsi="Cambria"/>
        </w:rPr>
        <w:t xml:space="preserve"> pot 2a</w:t>
      </w:r>
    </w:p>
    <w:p w14:paraId="4E53C0B9" w14:textId="7ADBA698" w:rsidR="0058334C" w:rsidRPr="00781E10" w:rsidRDefault="00453CFE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3230 Šentjur</w:t>
      </w:r>
    </w:p>
    <w:p w14:paraId="7E155DD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14BDB26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2ACE869" w14:textId="39F8D872" w:rsidR="0058334C" w:rsidRPr="00781E10" w:rsidRDefault="00781E10" w:rsidP="00781E10">
      <w:pPr>
        <w:spacing w:after="0"/>
        <w:jc w:val="center"/>
        <w:rPr>
          <w:rFonts w:ascii="Cambria" w:hAnsi="Cambria"/>
          <w:b/>
          <w:i/>
        </w:rPr>
      </w:pPr>
      <w:r>
        <w:rPr>
          <w:rFonts w:ascii="Cambria" w:hAnsi="Cambria"/>
          <w:b/>
        </w:rPr>
        <w:t>SOGLASJE O ODPRAVI RAČUNSKIH NAPAK</w:t>
      </w:r>
    </w:p>
    <w:p w14:paraId="7E5CEA0B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D8BA96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01EE7C3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Soglašamo, da naročnik v skladu s 7. odstavkom 89. člena ZJN-3:</w:t>
      </w:r>
    </w:p>
    <w:p w14:paraId="351FC20A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14:paraId="1E63C9BC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753F0271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 xml:space="preserve">popravi napačno zapisano stopnjo DDV v pravilno.  </w:t>
      </w:r>
    </w:p>
    <w:p w14:paraId="0D4D9E64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75C2272F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34663381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FD2B86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1F90768" w14:textId="0A3BE46E" w:rsidR="0058334C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Datum: _______________</w:t>
      </w:r>
    </w:p>
    <w:p w14:paraId="2830B8A9" w14:textId="77777777" w:rsidR="00781E10" w:rsidRDefault="00781E10" w:rsidP="005E4198">
      <w:pPr>
        <w:spacing w:after="0"/>
        <w:jc w:val="both"/>
        <w:rPr>
          <w:rFonts w:ascii="Cambria" w:hAnsi="Cambria"/>
        </w:rPr>
      </w:pPr>
    </w:p>
    <w:p w14:paraId="6DAFA383" w14:textId="1B244A4A" w:rsidR="00781E10" w:rsidRPr="00781E10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Podpis: _________________</w:t>
      </w:r>
    </w:p>
    <w:p w14:paraId="299DFF44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D56AF6B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1945BEF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97C54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50780C8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885B22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C100F22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F214F1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BE3E0A0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02D27AD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F57F19C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59D62B" w14:textId="5EC1A047" w:rsidR="00781E10" w:rsidRPr="00781E10" w:rsidRDefault="00781E10">
      <w:pPr>
        <w:spacing w:after="0" w:line="240" w:lineRule="auto"/>
        <w:rPr>
          <w:rFonts w:ascii="Cambria" w:eastAsia="Times New Roman" w:hAnsi="Cambria" w:cs="Calibri"/>
          <w:b/>
          <w:i/>
          <w:color w:val="000000"/>
          <w:lang w:eastAsia="sl-SI"/>
        </w:rPr>
      </w:pPr>
      <w:r w:rsidRPr="00781E10">
        <w:rPr>
          <w:rFonts w:ascii="Cambria" w:eastAsia="Times New Roman" w:hAnsi="Cambria" w:cs="Calibri"/>
          <w:b/>
          <w:i/>
          <w:color w:val="000000"/>
          <w:lang w:eastAsia="sl-SI"/>
        </w:rPr>
        <w:br w:type="page"/>
      </w:r>
    </w:p>
    <w:p w14:paraId="452EAFB1" w14:textId="49E982C3" w:rsidR="0058334C" w:rsidRPr="00781E10" w:rsidRDefault="00781E10" w:rsidP="00781E10">
      <w:pPr>
        <w:jc w:val="right"/>
        <w:rPr>
          <w:rFonts w:ascii="Cambria" w:hAnsi="Cambria"/>
        </w:rPr>
      </w:pPr>
      <w:r w:rsidRPr="00781E10">
        <w:rPr>
          <w:rFonts w:ascii="Cambria" w:hAnsi="Cambria"/>
        </w:rPr>
        <w:lastRenderedPageBreak/>
        <w:t>IZJAVA - 2</w:t>
      </w:r>
    </w:p>
    <w:p w14:paraId="78C61B90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631C5594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510BE8C1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50ED13B9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321A715B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20815BF0" w14:textId="77777777" w:rsidR="00542CB5" w:rsidRPr="00781E10" w:rsidRDefault="00781E10" w:rsidP="00542CB5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542CB5">
        <w:rPr>
          <w:rFonts w:ascii="Cambria" w:hAnsi="Cambria"/>
        </w:rPr>
        <w:t>OSNOVNA ŠOLA HRUŠEVEC ŠENTJUR</w:t>
      </w:r>
    </w:p>
    <w:p w14:paraId="1DB0C8E0" w14:textId="77777777" w:rsidR="00542CB5" w:rsidRPr="00781E10" w:rsidRDefault="00542CB5" w:rsidP="00542CB5">
      <w:pPr>
        <w:spacing w:after="0"/>
        <w:ind w:left="1416"/>
        <w:rPr>
          <w:rFonts w:ascii="Cambria" w:hAnsi="Cambria"/>
        </w:rPr>
      </w:pPr>
      <w:proofErr w:type="spellStart"/>
      <w:r>
        <w:rPr>
          <w:rFonts w:ascii="Cambria" w:hAnsi="Cambria"/>
        </w:rPr>
        <w:t>Gajstova</w:t>
      </w:r>
      <w:proofErr w:type="spellEnd"/>
      <w:r>
        <w:rPr>
          <w:rFonts w:ascii="Cambria" w:hAnsi="Cambria"/>
        </w:rPr>
        <w:t xml:space="preserve"> pot 2a</w:t>
      </w:r>
    </w:p>
    <w:p w14:paraId="2217062E" w14:textId="77777777" w:rsidR="00542CB5" w:rsidRPr="00781E10" w:rsidRDefault="00542CB5" w:rsidP="00542CB5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3230 Šentjur</w:t>
      </w:r>
    </w:p>
    <w:p w14:paraId="087A23D7" w14:textId="6854CD27" w:rsidR="0096143F" w:rsidRDefault="0096143F" w:rsidP="00542CB5">
      <w:pPr>
        <w:spacing w:after="0"/>
        <w:rPr>
          <w:rFonts w:ascii="Cambria" w:hAnsi="Cambria"/>
        </w:rPr>
      </w:pPr>
    </w:p>
    <w:p w14:paraId="635170F7" w14:textId="0123C8D8" w:rsidR="00781E10" w:rsidRPr="00781E10" w:rsidRDefault="00781E10" w:rsidP="00781E10">
      <w:pPr>
        <w:jc w:val="center"/>
        <w:rPr>
          <w:rFonts w:ascii="Cambria" w:hAnsi="Cambria"/>
          <w:b/>
          <w:bCs/>
        </w:rPr>
      </w:pPr>
      <w:r w:rsidRPr="00781E10">
        <w:rPr>
          <w:rFonts w:ascii="Cambria" w:hAnsi="Cambria"/>
          <w:b/>
          <w:bCs/>
        </w:rPr>
        <w:t>POOBLASTILO PONUDNIKA ZA PRIDOBITEV PODATKOV IZ URADNIH EVIDENC</w:t>
      </w:r>
    </w:p>
    <w:p w14:paraId="334EB107" w14:textId="77777777" w:rsidR="00781E10" w:rsidRDefault="00781E10" w:rsidP="00781E10">
      <w:pPr>
        <w:jc w:val="center"/>
        <w:rPr>
          <w:rFonts w:ascii="Cambria" w:hAnsi="Cambria"/>
        </w:rPr>
      </w:pPr>
    </w:p>
    <w:p w14:paraId="31385D36" w14:textId="47EDB41B" w:rsidR="00781E10" w:rsidRDefault="00781E10" w:rsidP="00453CFE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Naročniku </w:t>
      </w:r>
      <w:r w:rsidR="00453CFE" w:rsidRPr="00453CFE">
        <w:rPr>
          <w:rFonts w:ascii="Cambria" w:hAnsi="Cambria"/>
          <w:i/>
          <w:iCs/>
        </w:rPr>
        <w:t xml:space="preserve">OSNOVNA ŠOLA </w:t>
      </w:r>
      <w:r w:rsidR="00542CB5">
        <w:rPr>
          <w:rFonts w:ascii="Cambria" w:hAnsi="Cambria"/>
          <w:i/>
          <w:iCs/>
        </w:rPr>
        <w:t>HRUŠEVEC ŠENTJUR</w:t>
      </w:r>
      <w:r w:rsidR="00453CFE">
        <w:rPr>
          <w:rFonts w:ascii="Cambria" w:hAnsi="Cambria"/>
        </w:rPr>
        <w:t xml:space="preserve">, </w:t>
      </w:r>
      <w:proofErr w:type="spellStart"/>
      <w:r w:rsidR="00542CB5">
        <w:rPr>
          <w:rFonts w:ascii="Cambria" w:hAnsi="Cambria"/>
        </w:rPr>
        <w:t>Gajstova</w:t>
      </w:r>
      <w:proofErr w:type="spellEnd"/>
      <w:r w:rsidR="00542CB5">
        <w:rPr>
          <w:rFonts w:ascii="Cambria" w:hAnsi="Cambria"/>
        </w:rPr>
        <w:t xml:space="preserve"> pot 2a</w:t>
      </w:r>
      <w:r w:rsidR="00453CFE">
        <w:rPr>
          <w:rFonts w:ascii="Cambria" w:hAnsi="Cambria"/>
        </w:rPr>
        <w:t xml:space="preserve">, </w:t>
      </w:r>
      <w:r w:rsidR="00453CFE" w:rsidRPr="00453CFE">
        <w:rPr>
          <w:rFonts w:ascii="Cambria" w:hAnsi="Cambria"/>
        </w:rPr>
        <w:t>3230 Šentjur</w:t>
      </w:r>
      <w:r>
        <w:rPr>
          <w:rFonts w:ascii="Cambria" w:hAnsi="Cambria"/>
        </w:rPr>
        <w:t xml:space="preserve">, se s podpisom tega pooblastila zavezujemo, da mu bomo za namene javnega </w:t>
      </w:r>
      <w:r w:rsidR="00453CFE">
        <w:rPr>
          <w:rFonts w:ascii="Cambria" w:hAnsi="Cambria"/>
        </w:rPr>
        <w:t xml:space="preserve">naročila za </w:t>
      </w:r>
      <w:r>
        <w:rPr>
          <w:rFonts w:ascii="Cambria" w:hAnsi="Cambria"/>
        </w:rPr>
        <w:t xml:space="preserve"> »</w:t>
      </w:r>
      <w:r w:rsidR="00292480" w:rsidRPr="00292480">
        <w:rPr>
          <w:rFonts w:ascii="Cambria" w:hAnsi="Cambria"/>
          <w:b/>
        </w:rPr>
        <w:t>Sukcesivna dobava konvencionalnih in ekoloških živil</w:t>
      </w:r>
      <w:r>
        <w:rPr>
          <w:rFonts w:ascii="Cambria" w:hAnsi="Cambria"/>
        </w:rPr>
        <w:t>« predložili podatke, ki se nanašajo na nas kot ponudnika (na gospodarski subjekt) in na naše zakonite zastopnike, prokuriste ali pooblaščene osebe, ki imajo pooblastila za zastopanje/odločanje/nadzor subjekta ter na člane upravnega, vodstvenega ali nadzornega organa tega subjekta, za namen preverjanja podatkov iz uradnih evidenc in sicer v roku treh (3) dni po pozivu naročnika.</w:t>
      </w:r>
    </w:p>
    <w:p w14:paraId="6FC4E824" w14:textId="77777777" w:rsidR="00781E10" w:rsidRDefault="00781E10" w:rsidP="00781E10">
      <w:pPr>
        <w:jc w:val="both"/>
        <w:rPr>
          <w:rFonts w:ascii="Cambria" w:hAnsi="Cambri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4709"/>
      </w:tblGrid>
      <w:tr w:rsidR="00781E10" w14:paraId="0A7040F6" w14:textId="77777777" w:rsidTr="00781E10">
        <w:trPr>
          <w:trHeight w:val="534"/>
        </w:trPr>
        <w:tc>
          <w:tcPr>
            <w:tcW w:w="675" w:type="dxa"/>
            <w:vAlign w:val="center"/>
          </w:tcPr>
          <w:p w14:paraId="08330B19" w14:textId="0C195733" w:rsidR="00781E10" w:rsidRP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3828" w:type="dxa"/>
            <w:vAlign w:val="center"/>
          </w:tcPr>
          <w:p w14:paraId="293D80C5" w14:textId="065FBF12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PONUDNIK (polno ime gospodarskega subjekta oz. ponudnika)</w:t>
            </w:r>
          </w:p>
        </w:tc>
        <w:tc>
          <w:tcPr>
            <w:tcW w:w="4709" w:type="dxa"/>
          </w:tcPr>
          <w:p w14:paraId="3781D25E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BD6AE91" w14:textId="77777777" w:rsidTr="00781E10">
        <w:tc>
          <w:tcPr>
            <w:tcW w:w="675" w:type="dxa"/>
          </w:tcPr>
          <w:p w14:paraId="0F78C48F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2719555A" w14:textId="43134829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Sedež podjetja</w:t>
            </w:r>
          </w:p>
        </w:tc>
        <w:tc>
          <w:tcPr>
            <w:tcW w:w="4709" w:type="dxa"/>
          </w:tcPr>
          <w:p w14:paraId="11EC2867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5412FBC" w14:textId="77777777" w:rsidTr="00781E10">
        <w:tc>
          <w:tcPr>
            <w:tcW w:w="675" w:type="dxa"/>
          </w:tcPr>
          <w:p w14:paraId="65F3BE86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52E11051" w14:textId="64FBC20D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Davčna številka</w:t>
            </w:r>
          </w:p>
        </w:tc>
        <w:tc>
          <w:tcPr>
            <w:tcW w:w="4709" w:type="dxa"/>
          </w:tcPr>
          <w:p w14:paraId="1F3BD403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5D575E3" w14:textId="77777777" w:rsidTr="00781E10">
        <w:trPr>
          <w:trHeight w:val="330"/>
        </w:trPr>
        <w:tc>
          <w:tcPr>
            <w:tcW w:w="675" w:type="dxa"/>
            <w:vMerge w:val="restart"/>
            <w:vAlign w:val="center"/>
          </w:tcPr>
          <w:p w14:paraId="110A88FD" w14:textId="03A04C75" w:rsid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3828" w:type="dxa"/>
            <w:vMerge w:val="restart"/>
            <w:vAlign w:val="center"/>
          </w:tcPr>
          <w:p w14:paraId="5C360323" w14:textId="27944011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ZAKONITI ZASTOPNIKI</w:t>
            </w:r>
            <w:r>
              <w:rPr>
                <w:rFonts w:ascii="Cambria" w:hAnsi="Cambria"/>
                <w:b/>
                <w:bCs/>
              </w:rPr>
              <w:t xml:space="preserve"> in njihova matična številka (EMŠO)</w:t>
            </w:r>
          </w:p>
        </w:tc>
        <w:tc>
          <w:tcPr>
            <w:tcW w:w="4709" w:type="dxa"/>
          </w:tcPr>
          <w:p w14:paraId="1F233C85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7BB2B25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179A975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20AD2ED7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2EEAAB19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85E3634" w14:textId="77777777" w:rsidTr="00781E10">
        <w:trPr>
          <w:trHeight w:val="315"/>
        </w:trPr>
        <w:tc>
          <w:tcPr>
            <w:tcW w:w="675" w:type="dxa"/>
            <w:vMerge/>
            <w:vAlign w:val="center"/>
          </w:tcPr>
          <w:p w14:paraId="4EE34C7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00F9B5D9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06C1EAE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2D5D46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2E429344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B185478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F6D6558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01D1CE21" w14:textId="77777777" w:rsidTr="00781E10">
        <w:trPr>
          <w:trHeight w:val="240"/>
        </w:trPr>
        <w:tc>
          <w:tcPr>
            <w:tcW w:w="675" w:type="dxa"/>
            <w:vMerge/>
            <w:vAlign w:val="center"/>
          </w:tcPr>
          <w:p w14:paraId="6ED77A8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5B850474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1908CDF4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14EEE64" w14:textId="77777777" w:rsidTr="00781E10">
        <w:trPr>
          <w:trHeight w:val="215"/>
        </w:trPr>
        <w:tc>
          <w:tcPr>
            <w:tcW w:w="675" w:type="dxa"/>
            <w:vMerge/>
            <w:vAlign w:val="center"/>
          </w:tcPr>
          <w:p w14:paraId="6EFBA0A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64FBDDA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C33263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</w:tbl>
    <w:p w14:paraId="31E8F304" w14:textId="77777777" w:rsidR="00781E10" w:rsidRDefault="00781E10" w:rsidP="00781E10">
      <w:pPr>
        <w:jc w:val="both"/>
        <w:rPr>
          <w:rFonts w:ascii="Cambria" w:hAnsi="Cambria"/>
        </w:rPr>
      </w:pPr>
    </w:p>
    <w:p w14:paraId="7BC6A348" w14:textId="6875C4A9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Datum: ___________________</w:t>
      </w:r>
    </w:p>
    <w:p w14:paraId="552BE833" w14:textId="5492F16C" w:rsidR="00781E10" w:rsidRP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Podpis: ___________________</w:t>
      </w:r>
    </w:p>
    <w:sectPr w:rsidR="00781E10" w:rsidRPr="00781E10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5A9F4" w14:textId="77777777" w:rsidR="0096143F" w:rsidRPr="00292480" w:rsidRDefault="0096143F">
    <w:pPr>
      <w:pStyle w:val="Noga"/>
      <w:jc w:val="right"/>
      <w:rPr>
        <w:rFonts w:ascii="Cambria" w:hAnsi="Cambria"/>
      </w:rPr>
    </w:pPr>
    <w:r w:rsidRPr="00292480">
      <w:rPr>
        <w:rFonts w:ascii="Cambria" w:hAnsi="Cambria"/>
      </w:rPr>
      <w:t xml:space="preserve">Stran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PAGE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  <w:r w:rsidRPr="00292480">
      <w:rPr>
        <w:rFonts w:ascii="Cambria" w:hAnsi="Cambria"/>
      </w:rPr>
      <w:t xml:space="preserve"> od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NUMPAGES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</w:p>
  <w:p w14:paraId="18F5C764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2AA3" w14:textId="66AE4163" w:rsidR="00687F05" w:rsidRDefault="00467AE5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3"/>
  </w:num>
  <w:num w:numId="4" w16cid:durableId="1689334230">
    <w:abstractNumId w:val="4"/>
  </w:num>
  <w:num w:numId="5" w16cid:durableId="74399155">
    <w:abstractNumId w:val="14"/>
  </w:num>
  <w:num w:numId="6" w16cid:durableId="1675067340">
    <w:abstractNumId w:val="15"/>
  </w:num>
  <w:num w:numId="7" w16cid:durableId="556207306">
    <w:abstractNumId w:val="10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7"/>
  </w:num>
  <w:num w:numId="11" w16cid:durableId="583030111">
    <w:abstractNumId w:val="11"/>
  </w:num>
  <w:num w:numId="12" w16cid:durableId="1231886400">
    <w:abstractNumId w:val="18"/>
  </w:num>
  <w:num w:numId="13" w16cid:durableId="1639191054">
    <w:abstractNumId w:val="9"/>
  </w:num>
  <w:num w:numId="14" w16cid:durableId="891817106">
    <w:abstractNumId w:val="12"/>
  </w:num>
  <w:num w:numId="15" w16cid:durableId="1472138452">
    <w:abstractNumId w:val="8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6"/>
  </w:num>
  <w:num w:numId="19" w16cid:durableId="1930196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8258A"/>
    <w:rsid w:val="00190765"/>
    <w:rsid w:val="00194D90"/>
    <w:rsid w:val="001D3791"/>
    <w:rsid w:val="00212EE0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53CFE"/>
    <w:rsid w:val="00467AE5"/>
    <w:rsid w:val="004D2856"/>
    <w:rsid w:val="004D3E06"/>
    <w:rsid w:val="004D5FA7"/>
    <w:rsid w:val="00541864"/>
    <w:rsid w:val="00542CB5"/>
    <w:rsid w:val="00563A97"/>
    <w:rsid w:val="00564A6F"/>
    <w:rsid w:val="0058334C"/>
    <w:rsid w:val="005852F2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81E10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D5D8F"/>
    <w:rsid w:val="00AD67EA"/>
    <w:rsid w:val="00AF0040"/>
    <w:rsid w:val="00B01CC0"/>
    <w:rsid w:val="00B33017"/>
    <w:rsid w:val="00B35FFD"/>
    <w:rsid w:val="00B40F31"/>
    <w:rsid w:val="00B6436B"/>
    <w:rsid w:val="00B91EC0"/>
    <w:rsid w:val="00BA4964"/>
    <w:rsid w:val="00BA6DF8"/>
    <w:rsid w:val="00C03122"/>
    <w:rsid w:val="00C048E1"/>
    <w:rsid w:val="00C237CD"/>
    <w:rsid w:val="00C635AC"/>
    <w:rsid w:val="00C666CD"/>
    <w:rsid w:val="00C757E4"/>
    <w:rsid w:val="00C85A8F"/>
    <w:rsid w:val="00C933D7"/>
    <w:rsid w:val="00CA7B8A"/>
    <w:rsid w:val="00CB07C3"/>
    <w:rsid w:val="00CF2938"/>
    <w:rsid w:val="00D43768"/>
    <w:rsid w:val="00D4421F"/>
    <w:rsid w:val="00DA23B6"/>
    <w:rsid w:val="00DB617A"/>
    <w:rsid w:val="00DE721A"/>
    <w:rsid w:val="00E132BC"/>
    <w:rsid w:val="00E15BAA"/>
    <w:rsid w:val="00E2708E"/>
    <w:rsid w:val="00E427CA"/>
    <w:rsid w:val="00E46E6C"/>
    <w:rsid w:val="00EC33E4"/>
    <w:rsid w:val="00EC4AEB"/>
    <w:rsid w:val="00EF074C"/>
    <w:rsid w:val="00F03991"/>
    <w:rsid w:val="00F1474D"/>
    <w:rsid w:val="00F22404"/>
    <w:rsid w:val="00F550A8"/>
    <w:rsid w:val="00FB02F2"/>
    <w:rsid w:val="00FB6702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Rene Nika Reher</cp:lastModifiedBy>
  <cp:revision>37</cp:revision>
  <cp:lastPrinted>2024-01-25T10:49:00Z</cp:lastPrinted>
  <dcterms:created xsi:type="dcterms:W3CDTF">2016-05-10T11:43:00Z</dcterms:created>
  <dcterms:modified xsi:type="dcterms:W3CDTF">2024-01-25T10:49:00Z</dcterms:modified>
</cp:coreProperties>
</file>